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Aloesowy, chłodzący żel antycellulitowy Equilibra - Wystarczy kilka minut dziennie, a efekt zobaczysz już po 15 dniach*!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Efektywna kuracja antycellulitowa z Aloesowym, chłodzącym żelem antycellulitowym Equilibra, to włoski sposób na piękne, gładkie i jędrne ciało. Badania kliniczne dowodzą, że regularne stosowanie żelu pozwala w krótkim czasie uzyskać wyraźną poprawę wyglądu skóry, oraz wygładzenie nierówności wywołanych cellulitem.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Aloesowy, chłodzący żel antycellulitowy Equilibra,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Pokonaj cellulit na zimno! </w:t>
      </w:r>
      <w:r>
        <w:rPr>
          <w:rFonts w:ascii="calibri" w:hAnsi="calibri" w:eastAsia="calibri" w:cs="calibri"/>
          <w:sz w:val="24"/>
          <w:szCs w:val="24"/>
          <w:b/>
        </w:rPr>
        <w:t xml:space="preserve">Aloesowy, chłodzący żel antycellulitowy Equilibra - Wystarczy kilka minut dziennie, a efekt zobaczysz już po 15 dniach*!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Przyjemnie orzeźwiająca, porządnie nawilżająca i co najważniejsze - efektywna kuracja antycellulitowa z </w:t>
      </w:r>
      <w:r>
        <w:rPr>
          <w:rFonts w:ascii="calibri" w:hAnsi="calibri" w:eastAsia="calibri" w:cs="calibri"/>
          <w:sz w:val="24"/>
          <w:szCs w:val="24"/>
          <w:b/>
        </w:rPr>
        <w:t xml:space="preserve">Aloesowym, chłodzącym żelem antycellulitowym Equilibra, to włoski sposób na piękne, gładkie i jędrne ciało. Badania kliniczne dowodzą, że regularne stosowanie żelu pozwala w krótkim czasie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wyraźną poprawę wyglądu skóry, oraz wygładzenie nierówności wywołanych cellulitem.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rezultaty można zobaczyć już po 15 dniach stosowania żelu*.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Żel Equilibra</w:t>
      </w:r>
      <w:r>
        <w:rPr>
          <w:rFonts w:ascii="calibri" w:hAnsi="calibri" w:eastAsia="calibri" w:cs="calibri"/>
          <w:sz w:val="24"/>
          <w:szCs w:val="24"/>
        </w:rPr>
        <w:t xml:space="preserve"> doskonale orzeźwia, nawilża i ujędrnia, skutecznie wygładzając i wspomagając modelowanie sylwetki. Moc zawartych naturalnych składników aktywnych działa wielotorowo, wzajemnie się uzupełniając.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redukujące tkankę tłuszczową </w:t>
      </w:r>
      <w:r>
        <w:rPr>
          <w:rFonts w:ascii="calibri" w:hAnsi="calibri" w:eastAsia="calibri" w:cs="calibri"/>
          <w:sz w:val="24"/>
          <w:szCs w:val="24"/>
        </w:rPr>
        <w:t xml:space="preserve">zapewnia zawarty w żelu</w:t>
      </w:r>
      <w:r>
        <w:rPr>
          <w:rFonts w:ascii="calibri" w:hAnsi="calibri" w:eastAsia="calibri" w:cs="calibri"/>
          <w:sz w:val="24"/>
          <w:szCs w:val="24"/>
          <w:b/>
        </w:rPr>
        <w:t xml:space="preserve"> ekstrakt z kakao, kofeina i karnityna.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escyny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wzmacnia naczynia</w:t>
      </w:r>
      <w:r>
        <w:rPr>
          <w:rFonts w:ascii="calibri" w:hAnsi="calibri" w:eastAsia="calibri" w:cs="calibri"/>
          <w:sz w:val="24"/>
          <w:szCs w:val="24"/>
        </w:rPr>
        <w:t xml:space="preserve"> włosowate oraz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zmniejsza obrzęki, zapobiegając gromadzeniu się nadmiaru wody</w:t>
      </w:r>
      <w:r>
        <w:rPr>
          <w:rFonts w:ascii="calibri" w:hAnsi="calibri" w:eastAsia="calibri" w:cs="calibri"/>
          <w:sz w:val="24"/>
          <w:szCs w:val="24"/>
        </w:rPr>
        <w:t xml:space="preserve"> w tkankach. Zawarte w żelu </w:t>
      </w:r>
      <w:r>
        <w:rPr>
          <w:rFonts w:ascii="calibri" w:hAnsi="calibri" w:eastAsia="calibri" w:cs="calibri"/>
          <w:sz w:val="24"/>
          <w:szCs w:val="24"/>
          <w:b/>
        </w:rPr>
        <w:t xml:space="preserve">Wąkrota Azjatycka, Borówka Czarna i Myszopłoch Kolczasty stymulują mikrokrążenie skóry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mentol natychmiastowo odświeża i przyjemnie chłodzi</w:t>
      </w:r>
      <w:r>
        <w:rPr>
          <w:rFonts w:ascii="calibri" w:hAnsi="calibri" w:eastAsia="calibri" w:cs="calibri"/>
          <w:sz w:val="24"/>
          <w:szCs w:val="24"/>
        </w:rPr>
        <w:t xml:space="preserve">. Całość dopełnia </w:t>
      </w:r>
      <w:r>
        <w:rPr>
          <w:rFonts w:ascii="calibri" w:hAnsi="calibri" w:eastAsia="calibri" w:cs="calibri"/>
          <w:sz w:val="24"/>
          <w:szCs w:val="24"/>
          <w:b/>
        </w:rPr>
        <w:t xml:space="preserve">wysokojakościowy aloes w stężeniu aż 20%, pozyskiwany ręcznie przez ekstrakcję liści na zimno. To właśnie on zapewnia skórze doskonałe nawilżenie oraz ukojenie, nadając jej wyczuwalną gładkość i jędrność.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Equilibra zawiera aż 97% składników pochodzenia naturalnego. Stosowany codziennie wyraźnie redukuje efekt skórki pomarańczowej i poprawia napięcie skóry. Jego skuteczność i bezpieczeństwo potwierdzają badania kliniczne i dermatologiczne.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15 dniach skóra jest bardziej nawilżona i elastyczna*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45 dniach wyraźnie poprawiony jest wygląd skóry, wygładzone są nierówności wywołane cellulitem**, * analiza Instrumentalna, ** badanie kliniczne.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Linia produktowa: ALOE, Opakowanie: 200 ml, Cena: ok. 45zł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2025-10-14T14:28:55+02:00</dcterms:created>
  <dcterms:modified xsi:type="dcterms:W3CDTF">2025-10-14T14:28:55+02:00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